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1276"/>
        <w:gridCol w:w="355"/>
        <w:gridCol w:w="212"/>
        <w:gridCol w:w="1134"/>
        <w:gridCol w:w="142"/>
        <w:gridCol w:w="2836"/>
      </w:tblGrid>
      <w:tr w:rsidR="00870E8D" w:rsidRPr="00DC71C2" w:rsidTr="00D42681">
        <w:trPr>
          <w:trHeight w:hRule="exact" w:val="397"/>
        </w:trPr>
        <w:tc>
          <w:tcPr>
            <w:tcW w:w="5245" w:type="dxa"/>
            <w:gridSpan w:val="4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870E8D" w:rsidRPr="00951719" w:rsidRDefault="00870E8D" w:rsidP="001A4B7C">
            <w:pPr>
              <w:jc w:val="center"/>
              <w:rPr>
                <w:rFonts w:ascii="ＭＳ Ｐゴシック" w:hAnsi="ＭＳ Ｐゴシック"/>
                <w:b/>
                <w:color w:val="0F243E" w:themeColor="text2" w:themeShade="80"/>
                <w:sz w:val="64"/>
                <w:szCs w:val="64"/>
              </w:rPr>
            </w:pPr>
            <w:r w:rsidRPr="00951719">
              <w:rPr>
                <w:rFonts w:ascii="ＭＳ Ｐゴシック" w:hAnsi="ＭＳ Ｐゴシック" w:hint="eastAsia"/>
                <w:b/>
                <w:color w:val="0F243E" w:themeColor="text2" w:themeShade="80"/>
                <w:sz w:val="64"/>
                <w:szCs w:val="64"/>
              </w:rPr>
              <w:t>議事録</w:t>
            </w:r>
          </w:p>
        </w:tc>
        <w:tc>
          <w:tcPr>
            <w:tcW w:w="1701" w:type="dxa"/>
            <w:gridSpan w:val="3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870E8D" w:rsidRPr="007368C6" w:rsidRDefault="00870E8D" w:rsidP="007368C6">
            <w:pPr>
              <w:ind w:leftChars="100" w:left="200" w:rightChars="100" w:right="200"/>
              <w:jc w:val="distribute"/>
              <w:rPr>
                <w:b/>
              </w:rPr>
            </w:pPr>
            <w:r w:rsidRPr="007368C6">
              <w:rPr>
                <w:rFonts w:hint="eastAsia"/>
                <w:b/>
              </w:rPr>
              <w:t>作成日</w:t>
            </w:r>
          </w:p>
        </w:tc>
        <w:sdt>
          <w:sdtPr>
            <w:alias w:val="作成日"/>
            <w:tag w:val="作成日"/>
            <w:id w:val="377412506"/>
            <w:lock w:val="sdtLocked"/>
            <w:placeholder>
              <w:docPart w:val="DefaultPlaceholder_22675705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978" w:type="dxa"/>
                <w:gridSpan w:val="2"/>
                <w:tcBorders>
                  <w:top w:val="single" w:sz="4" w:space="0" w:color="17365D" w:themeColor="text2" w:themeShade="BF"/>
                  <w:left w:val="single" w:sz="4" w:space="0" w:color="17365D" w:themeColor="text2" w:themeShade="BF"/>
                  <w:bottom w:val="single" w:sz="4" w:space="0" w:color="17365D" w:themeColor="text2" w:themeShade="BF"/>
                  <w:right w:val="single" w:sz="4" w:space="0" w:color="17365D" w:themeColor="text2" w:themeShade="BF"/>
                </w:tcBorders>
                <w:vAlign w:val="center"/>
              </w:tcPr>
              <w:p w:rsidR="00870E8D" w:rsidRPr="00DC71C2" w:rsidRDefault="00597731" w:rsidP="00D42681">
                <w:pPr>
                  <w:ind w:leftChars="100" w:left="200"/>
                </w:pPr>
                <w:r>
                  <w:rPr>
                    <w:rFonts w:hint="eastAsia"/>
                  </w:rPr>
                  <w:t xml:space="preserve">平成　　</w:t>
                </w:r>
                <w:r w:rsidR="00D42681">
                  <w:rPr>
                    <w:rFonts w:hint="eastAsia"/>
                  </w:rPr>
                  <w:t>年</w:t>
                </w:r>
                <w:r>
                  <w:rPr>
                    <w:rFonts w:hint="eastAsia"/>
                  </w:rPr>
                  <w:t xml:space="preserve">　　</w:t>
                </w:r>
                <w:r w:rsidR="00D42681">
                  <w:rPr>
                    <w:rFonts w:hint="eastAsia"/>
                  </w:rPr>
                  <w:t>月</w:t>
                </w:r>
                <w:r>
                  <w:rPr>
                    <w:rFonts w:hint="eastAsia"/>
                  </w:rPr>
                  <w:t xml:space="preserve">　　</w:t>
                </w:r>
                <w:r w:rsidR="00D42681">
                  <w:rPr>
                    <w:rFonts w:hint="eastAsia"/>
                  </w:rPr>
                  <w:t>日</w:t>
                </w:r>
                <w:r w:rsidR="00D42681">
                  <w:rPr>
                    <w:rFonts w:hint="eastAsia"/>
                  </w:rPr>
                  <w:t>(</w:t>
                </w:r>
                <w:r>
                  <w:rPr>
                    <w:rFonts w:hint="eastAsia"/>
                  </w:rPr>
                  <w:t xml:space="preserve">　　</w:t>
                </w:r>
                <w:r w:rsidR="00D42681">
                  <w:rPr>
                    <w:rFonts w:hint="eastAsia"/>
                  </w:rPr>
                  <w:t>)</w:t>
                </w:r>
              </w:p>
            </w:tc>
          </w:sdtContent>
        </w:sdt>
      </w:tr>
      <w:tr w:rsidR="00870E8D" w:rsidRPr="00DC71C2" w:rsidTr="00D42681">
        <w:trPr>
          <w:trHeight w:hRule="exact" w:val="397"/>
        </w:trPr>
        <w:tc>
          <w:tcPr>
            <w:tcW w:w="5245" w:type="dxa"/>
            <w:gridSpan w:val="4"/>
            <w:vMerge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870E8D" w:rsidRPr="00DC71C2" w:rsidRDefault="00870E8D" w:rsidP="001A4B7C">
            <w:pPr>
              <w:jc w:val="center"/>
              <w:rPr>
                <w:rFonts w:ascii="ＭＳ Ｐゴシック" w:hAnsi="ＭＳ Ｐゴシック"/>
                <w:sz w:val="52"/>
                <w:szCs w:val="5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870E8D" w:rsidRPr="007368C6" w:rsidRDefault="00870E8D" w:rsidP="007368C6">
            <w:pPr>
              <w:ind w:leftChars="100" w:left="200" w:rightChars="100" w:right="200"/>
              <w:jc w:val="distribute"/>
              <w:rPr>
                <w:b/>
              </w:rPr>
            </w:pPr>
            <w:r w:rsidRPr="007368C6">
              <w:rPr>
                <w:rFonts w:hint="eastAsia"/>
                <w:b/>
              </w:rPr>
              <w:t>作成者</w:t>
            </w:r>
          </w:p>
        </w:tc>
        <w:tc>
          <w:tcPr>
            <w:tcW w:w="2978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978BF" w:rsidRDefault="009978BF" w:rsidP="009978BF"/>
          <w:p w:rsidR="009978BF" w:rsidRPr="00D42681" w:rsidRDefault="009978BF" w:rsidP="00CA0583">
            <w:pPr>
              <w:ind w:leftChars="100" w:left="200"/>
            </w:pPr>
          </w:p>
          <w:p w:rsidR="00870E8D" w:rsidRPr="00DC71C2" w:rsidRDefault="009978BF" w:rsidP="00CA0583">
            <w:pPr>
              <w:ind w:leftChars="100" w:left="200"/>
            </w:pPr>
            <w:r>
              <w:rPr>
                <w:rFonts w:hint="eastAsia"/>
              </w:rPr>
              <w:t>一</w:t>
            </w:r>
          </w:p>
        </w:tc>
      </w:tr>
      <w:tr w:rsidR="00D42681" w:rsidRPr="00DC71C2" w:rsidTr="00D42681">
        <w:trPr>
          <w:trHeight w:val="1177"/>
        </w:trPr>
        <w:tc>
          <w:tcPr>
            <w:tcW w:w="5245" w:type="dxa"/>
            <w:gridSpan w:val="4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D42681" w:rsidRPr="00DC71C2" w:rsidRDefault="00D42681" w:rsidP="001A4B7C">
            <w:pPr>
              <w:jc w:val="center"/>
              <w:rPr>
                <w:rFonts w:ascii="ＭＳ Ｐゴシック" w:hAnsi="ＭＳ Ｐゴシック"/>
                <w:sz w:val="52"/>
                <w:szCs w:val="52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42681" w:rsidRPr="00DC71C2" w:rsidRDefault="00D42681" w:rsidP="0036710A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1A4B7C" w:rsidRPr="00DC71C2" w:rsidTr="008E47A6">
        <w:trPr>
          <w:trHeight w:hRule="exact" w:val="539"/>
        </w:trPr>
        <w:tc>
          <w:tcPr>
            <w:tcW w:w="12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1A4B7C" w:rsidRPr="00D571FC" w:rsidRDefault="001A4B7C" w:rsidP="00804ED7">
            <w:pPr>
              <w:spacing w:line="240" w:lineRule="auto"/>
              <w:ind w:leftChars="50" w:left="100" w:rightChars="50" w:right="100"/>
              <w:jc w:val="distribute"/>
              <w:rPr>
                <w:rFonts w:ascii="ＭＳ Ｐゴシック" w:hAnsi="ＭＳ Ｐゴシック"/>
                <w:b/>
                <w:sz w:val="28"/>
                <w:szCs w:val="28"/>
              </w:rPr>
            </w:pPr>
            <w:r w:rsidRPr="00D571FC">
              <w:rPr>
                <w:rFonts w:ascii="ＭＳ Ｐゴシック" w:hAnsi="ＭＳ Ｐゴシック" w:hint="eastAsia"/>
                <w:b/>
                <w:sz w:val="28"/>
                <w:szCs w:val="28"/>
              </w:rPr>
              <w:t>会議名</w:t>
            </w:r>
          </w:p>
        </w:tc>
        <w:tc>
          <w:tcPr>
            <w:tcW w:w="8648" w:type="dxa"/>
            <w:gridSpan w:val="8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A4B7C" w:rsidRPr="00DC71C2" w:rsidRDefault="00D42681" w:rsidP="00804ED7">
            <w:pPr>
              <w:rPr>
                <w:rFonts w:ascii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b/>
                <w:sz w:val="28"/>
                <w:szCs w:val="28"/>
              </w:rPr>
              <w:t>人・農地プランに係る中心経営体について</w:t>
            </w:r>
          </w:p>
        </w:tc>
      </w:tr>
      <w:tr w:rsidR="00D571FC" w:rsidRPr="00DC71C2" w:rsidTr="008E47A6">
        <w:trPr>
          <w:trHeight w:hRule="exact" w:val="461"/>
        </w:trPr>
        <w:tc>
          <w:tcPr>
            <w:tcW w:w="12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571FC" w:rsidRPr="00400B65" w:rsidRDefault="00D571FC" w:rsidP="00400B65">
            <w:pPr>
              <w:ind w:leftChars="50" w:left="100" w:rightChars="50" w:right="100"/>
              <w:jc w:val="distribute"/>
              <w:rPr>
                <w:b/>
              </w:rPr>
            </w:pPr>
            <w:r w:rsidRPr="00400B65">
              <w:rPr>
                <w:rFonts w:hint="eastAsia"/>
                <w:b/>
              </w:rPr>
              <w:t>開催日時</w:t>
            </w:r>
          </w:p>
        </w:tc>
        <w:sdt>
          <w:sdtPr>
            <w:alias w:val="開催日"/>
            <w:tag w:val="開催日"/>
            <w:id w:val="297871180"/>
            <w:lock w:val="sdtLocked"/>
            <w:placeholder>
              <w:docPart w:val="DefaultPlaceholder_22675705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17365D" w:themeColor="text2" w:themeShade="BF"/>
                  <w:left w:val="single" w:sz="4" w:space="0" w:color="17365D" w:themeColor="text2" w:themeShade="BF"/>
                  <w:bottom w:val="single" w:sz="4" w:space="0" w:color="17365D" w:themeColor="text2" w:themeShade="BF"/>
                  <w:right w:val="nil"/>
                </w:tcBorders>
                <w:vAlign w:val="center"/>
              </w:tcPr>
              <w:p w:rsidR="00D571FC" w:rsidRPr="00BF6D88" w:rsidRDefault="00D42681" w:rsidP="00A33D96">
                <w:r>
                  <w:rPr>
                    <w:rFonts w:hint="eastAsia"/>
                  </w:rPr>
                  <w:t>平成</w:t>
                </w:r>
                <w:r w:rsidR="00597731">
                  <w:rPr>
                    <w:rFonts w:hint="eastAsia"/>
                  </w:rPr>
                  <w:t xml:space="preserve">　　</w:t>
                </w:r>
                <w:r>
                  <w:rPr>
                    <w:rFonts w:hint="eastAsia"/>
                  </w:rPr>
                  <w:t>年</w:t>
                </w:r>
                <w:r w:rsidR="00597731">
                  <w:rPr>
                    <w:rFonts w:hint="eastAsia"/>
                  </w:rPr>
                  <w:t xml:space="preserve">　　</w:t>
                </w:r>
                <w:r>
                  <w:rPr>
                    <w:rFonts w:hint="eastAsia"/>
                  </w:rPr>
                  <w:t>月</w:t>
                </w:r>
                <w:r w:rsidR="00597731">
                  <w:rPr>
                    <w:rFonts w:hint="eastAsia"/>
                  </w:rPr>
                  <w:t xml:space="preserve">　　</w:t>
                </w:r>
                <w:r>
                  <w:rPr>
                    <w:rFonts w:hint="eastAsia"/>
                  </w:rPr>
                  <w:t>日</w:t>
                </w:r>
                <w:r>
                  <w:rPr>
                    <w:rFonts w:hint="eastAsia"/>
                  </w:rPr>
                  <w:t>(</w:t>
                </w:r>
                <w:r w:rsidR="00597731">
                  <w:rPr>
                    <w:rFonts w:hint="eastAsia"/>
                  </w:rPr>
                  <w:t xml:space="preserve">　　</w:t>
                </w:r>
                <w:r>
                  <w:rPr>
                    <w:rFonts w:hint="eastAsia"/>
                  </w:rPr>
                  <w:t>)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571FC" w:rsidRPr="00BF6D88" w:rsidRDefault="00D571FC" w:rsidP="00D4268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571FC" w:rsidRPr="00400B65" w:rsidRDefault="001941B1" w:rsidP="00400B65">
            <w:pPr>
              <w:ind w:leftChars="50" w:left="100" w:rightChars="50" w:right="100"/>
              <w:jc w:val="distribute"/>
              <w:rPr>
                <w:b/>
              </w:rPr>
            </w:pPr>
            <w:r w:rsidRPr="00400B65">
              <w:rPr>
                <w:rFonts w:hint="eastAsia"/>
                <w:b/>
              </w:rPr>
              <w:t>開催場所</w:t>
            </w:r>
          </w:p>
        </w:tc>
        <w:sdt>
          <w:sdtPr>
            <w:alias w:val="開催場所"/>
            <w:tag w:val="開催場所"/>
            <w:id w:val="301783345"/>
            <w:lock w:val="sdtLocked"/>
            <w:placeholder>
              <w:docPart w:val="DefaultPlaceholder_22675704"/>
            </w:placeholder>
            <w:comboBox>
              <w:listItem w:displayText="第一会議室" w:value="第一会議室"/>
              <w:listItem w:displayText="第二会議室" w:value="第二会議室"/>
              <w:listItem w:displayText="社長室" w:value="社長室"/>
            </w:comboBox>
          </w:sdtPr>
          <w:sdtEndPr/>
          <w:sdtContent>
            <w:tc>
              <w:tcPr>
                <w:tcW w:w="2836" w:type="dxa"/>
                <w:tcBorders>
                  <w:top w:val="single" w:sz="4" w:space="0" w:color="17365D" w:themeColor="text2" w:themeShade="BF"/>
                  <w:left w:val="single" w:sz="4" w:space="0" w:color="17365D" w:themeColor="text2" w:themeShade="BF"/>
                  <w:bottom w:val="single" w:sz="4" w:space="0" w:color="17365D" w:themeColor="text2" w:themeShade="BF"/>
                  <w:right w:val="single" w:sz="4" w:space="0" w:color="17365D" w:themeColor="text2" w:themeShade="BF"/>
                </w:tcBorders>
                <w:vAlign w:val="center"/>
              </w:tcPr>
              <w:p w:rsidR="00D571FC" w:rsidRPr="00BF6D88" w:rsidRDefault="00557439" w:rsidP="00557439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bookmarkStart w:id="0" w:name="_GoBack"/>
        <w:bookmarkEnd w:id="0"/>
      </w:tr>
      <w:tr w:rsidR="00BF6D88" w:rsidRPr="00DC71C2" w:rsidTr="00BF6D88">
        <w:trPr>
          <w:trHeight w:hRule="exact" w:val="340"/>
        </w:trPr>
        <w:tc>
          <w:tcPr>
            <w:tcW w:w="1276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BF6D88" w:rsidRPr="00400B65" w:rsidRDefault="00BF6D88" w:rsidP="00400B65">
            <w:pPr>
              <w:ind w:leftChars="50" w:left="100" w:rightChars="50" w:right="100"/>
              <w:jc w:val="distribute"/>
              <w:rPr>
                <w:b/>
              </w:rPr>
            </w:pPr>
            <w:r w:rsidRPr="00400B65">
              <w:rPr>
                <w:rFonts w:hint="eastAsia"/>
                <w:b/>
              </w:rPr>
              <w:t>参加者</w:t>
            </w:r>
          </w:p>
        </w:tc>
        <w:tc>
          <w:tcPr>
            <w:tcW w:w="4324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nil"/>
            </w:tcBorders>
            <w:vAlign w:val="center"/>
          </w:tcPr>
          <w:p w:rsidR="00D42681" w:rsidRPr="00BF6D88" w:rsidRDefault="00D42681" w:rsidP="00444312"/>
        </w:tc>
        <w:tc>
          <w:tcPr>
            <w:tcW w:w="4324" w:type="dxa"/>
            <w:gridSpan w:val="4"/>
            <w:tcBorders>
              <w:top w:val="single" w:sz="4" w:space="0" w:color="17365D" w:themeColor="text2" w:themeShade="BF"/>
              <w:left w:val="nil"/>
              <w:bottom w:val="nil"/>
              <w:right w:val="single" w:sz="4" w:space="0" w:color="17365D" w:themeColor="text2" w:themeShade="BF"/>
            </w:tcBorders>
            <w:vAlign w:val="center"/>
          </w:tcPr>
          <w:p w:rsidR="00D42681" w:rsidRDefault="00D42681" w:rsidP="00A33D96">
            <w:r>
              <w:rPr>
                <w:rFonts w:hint="eastAsia"/>
              </w:rPr>
              <w:t xml:space="preserve">　</w:t>
            </w:r>
          </w:p>
          <w:p w:rsidR="00BF6D88" w:rsidRDefault="00D42681" w:rsidP="00A33D96">
            <w:r>
              <w:rPr>
                <w:rFonts w:hint="eastAsia"/>
              </w:rPr>
              <w:t>一</w:t>
            </w:r>
          </w:p>
          <w:p w:rsidR="00D42681" w:rsidRPr="00BF6D88" w:rsidRDefault="00D42681" w:rsidP="00A33D96"/>
        </w:tc>
      </w:tr>
      <w:tr w:rsidR="00BF6D88" w:rsidRPr="00DC71C2" w:rsidTr="00BF6D88">
        <w:trPr>
          <w:trHeight w:hRule="exact" w:val="340"/>
        </w:trPr>
        <w:tc>
          <w:tcPr>
            <w:tcW w:w="1276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BF6D88" w:rsidRPr="00400B65" w:rsidRDefault="00BF6D88" w:rsidP="00400B65">
            <w:pPr>
              <w:ind w:leftChars="50" w:left="100" w:rightChars="50" w:right="100"/>
              <w:jc w:val="distribute"/>
              <w:rPr>
                <w:b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D42681" w:rsidRDefault="00D42681" w:rsidP="00A33D96"/>
          <w:p w:rsidR="00D42681" w:rsidRDefault="00D42681" w:rsidP="00A33D96"/>
          <w:p w:rsidR="00D42681" w:rsidRDefault="00D42681" w:rsidP="00A33D96">
            <w:r>
              <w:rPr>
                <w:rFonts w:hint="eastAsia"/>
              </w:rPr>
              <w:t>計</w:t>
            </w:r>
          </w:p>
          <w:p w:rsidR="00D42681" w:rsidRDefault="00D42681" w:rsidP="00A33D96"/>
          <w:p w:rsidR="00D42681" w:rsidRDefault="00D42681" w:rsidP="00A33D96"/>
          <w:p w:rsidR="00D42681" w:rsidRDefault="00D42681" w:rsidP="00A33D96"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計　</w:t>
            </w:r>
          </w:p>
          <w:p w:rsidR="00D42681" w:rsidRDefault="00D42681" w:rsidP="00A33D96"/>
          <w:p w:rsidR="00BF6D88" w:rsidRDefault="00D42681" w:rsidP="00A33D96">
            <w:r>
              <w:rPr>
                <w:rFonts w:hint="eastAsia"/>
              </w:rPr>
              <w:t>鈴木節也</w:t>
            </w:r>
          </w:p>
          <w:p w:rsidR="00D42681" w:rsidRPr="00BF6D88" w:rsidRDefault="00D42681" w:rsidP="00A33D96"/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42681" w:rsidRDefault="00D42681" w:rsidP="00A33D96">
            <w:r>
              <w:rPr>
                <w:rFonts w:hint="eastAsia"/>
              </w:rPr>
              <w:t xml:space="preserve">   </w:t>
            </w:r>
          </w:p>
          <w:p w:rsidR="00D42681" w:rsidRDefault="00D42681" w:rsidP="00A33D96"/>
          <w:p w:rsidR="00BF6D88" w:rsidRPr="00BF6D88" w:rsidRDefault="00D42681" w:rsidP="00A33D96">
            <w:r>
              <w:rPr>
                <w:rFonts w:hint="eastAsia"/>
              </w:rPr>
              <w:t xml:space="preserve">　</w:t>
            </w:r>
          </w:p>
        </w:tc>
      </w:tr>
      <w:tr w:rsidR="00185E09" w:rsidRPr="00DC71C2" w:rsidTr="00BA0D5C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185E09" w:rsidRPr="00400B65" w:rsidRDefault="00185E09" w:rsidP="00400B65">
            <w:pPr>
              <w:ind w:leftChars="50" w:left="100" w:rightChars="50" w:right="100"/>
              <w:jc w:val="distribute"/>
              <w:rPr>
                <w:b/>
              </w:rPr>
            </w:pPr>
            <w:r w:rsidRPr="00400B65">
              <w:rPr>
                <w:rFonts w:hint="eastAsia"/>
                <w:b/>
              </w:rPr>
              <w:t>議題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nil"/>
            </w:tcBorders>
          </w:tcPr>
          <w:p w:rsidR="00185E09" w:rsidRPr="00BF6D88" w:rsidRDefault="00185E09" w:rsidP="00400B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45" w:type="dxa"/>
            <w:gridSpan w:val="5"/>
            <w:tcBorders>
              <w:top w:val="single" w:sz="4" w:space="0" w:color="17365D" w:themeColor="text2" w:themeShade="BF"/>
              <w:left w:val="nil"/>
              <w:bottom w:val="nil"/>
              <w:right w:val="dashSmallGap" w:sz="4" w:space="0" w:color="auto"/>
            </w:tcBorders>
          </w:tcPr>
          <w:p w:rsidR="00E101B3" w:rsidRPr="00BF6D88" w:rsidRDefault="00E101B3" w:rsidP="00A33D96"/>
        </w:tc>
        <w:tc>
          <w:tcPr>
            <w:tcW w:w="2978" w:type="dxa"/>
            <w:gridSpan w:val="2"/>
            <w:tcBorders>
              <w:top w:val="single" w:sz="4" w:space="0" w:color="17365D" w:themeColor="text2" w:themeShade="BF"/>
              <w:left w:val="dashSmallGap" w:sz="4" w:space="0" w:color="auto"/>
              <w:bottom w:val="nil"/>
              <w:right w:val="single" w:sz="4" w:space="0" w:color="17365D" w:themeColor="text2" w:themeShade="BF"/>
            </w:tcBorders>
          </w:tcPr>
          <w:p w:rsidR="00185E09" w:rsidRPr="00BF6D88" w:rsidRDefault="00185E09" w:rsidP="00A33D96"/>
        </w:tc>
      </w:tr>
      <w:tr w:rsidR="00185E09" w:rsidRPr="00DC71C2" w:rsidTr="00BA0D5C">
        <w:trPr>
          <w:trHeight w:val="340"/>
        </w:trPr>
        <w:tc>
          <w:tcPr>
            <w:tcW w:w="1276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185E09" w:rsidRPr="00BF6D88" w:rsidRDefault="00185E09" w:rsidP="00A33D96"/>
        </w:tc>
        <w:tc>
          <w:tcPr>
            <w:tcW w:w="425" w:type="dxa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</w:tcPr>
          <w:p w:rsidR="00185E09" w:rsidRPr="00BF6D88" w:rsidRDefault="00185E09" w:rsidP="00400B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85E09" w:rsidRPr="00BF6D88" w:rsidRDefault="00185E09" w:rsidP="00A33D96"/>
        </w:tc>
        <w:tc>
          <w:tcPr>
            <w:tcW w:w="2978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17365D" w:themeColor="text2" w:themeShade="BF"/>
            </w:tcBorders>
          </w:tcPr>
          <w:p w:rsidR="00185E09" w:rsidRPr="00BF6D88" w:rsidRDefault="00185E09" w:rsidP="00A33D96"/>
        </w:tc>
      </w:tr>
      <w:tr w:rsidR="00185E09" w:rsidRPr="00DC71C2" w:rsidTr="00BA0D5C">
        <w:trPr>
          <w:trHeight w:val="340"/>
        </w:trPr>
        <w:tc>
          <w:tcPr>
            <w:tcW w:w="1276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185E09" w:rsidRPr="00BF6D88" w:rsidRDefault="00185E09" w:rsidP="00A33D96"/>
        </w:tc>
        <w:tc>
          <w:tcPr>
            <w:tcW w:w="425" w:type="dxa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</w:tcPr>
          <w:p w:rsidR="00185E09" w:rsidRPr="00BF6D88" w:rsidRDefault="00185E09" w:rsidP="00400B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85E09" w:rsidRPr="00BF6D88" w:rsidRDefault="00185E09" w:rsidP="00A33D96"/>
        </w:tc>
        <w:tc>
          <w:tcPr>
            <w:tcW w:w="2978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17365D" w:themeColor="text2" w:themeShade="BF"/>
            </w:tcBorders>
          </w:tcPr>
          <w:p w:rsidR="00185E09" w:rsidRPr="00BF6D88" w:rsidRDefault="00185E09" w:rsidP="00A33D96"/>
        </w:tc>
      </w:tr>
      <w:tr w:rsidR="00185E09" w:rsidRPr="00DC71C2" w:rsidTr="00BA0D5C">
        <w:trPr>
          <w:trHeight w:val="340"/>
        </w:trPr>
        <w:tc>
          <w:tcPr>
            <w:tcW w:w="1276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185E09" w:rsidRPr="00BF6D88" w:rsidRDefault="00185E09" w:rsidP="00A33D96"/>
        </w:tc>
        <w:tc>
          <w:tcPr>
            <w:tcW w:w="425" w:type="dxa"/>
            <w:tcBorders>
              <w:top w:val="nil"/>
              <w:left w:val="single" w:sz="4" w:space="0" w:color="17365D" w:themeColor="text2" w:themeShade="BF"/>
              <w:bottom w:val="nil"/>
              <w:right w:val="nil"/>
            </w:tcBorders>
          </w:tcPr>
          <w:p w:rsidR="00185E09" w:rsidRPr="00BF6D88" w:rsidRDefault="00185E09" w:rsidP="00400B6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85E09" w:rsidRPr="00BF6D88" w:rsidRDefault="00185E09" w:rsidP="00A33D96"/>
        </w:tc>
        <w:tc>
          <w:tcPr>
            <w:tcW w:w="2978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17365D" w:themeColor="text2" w:themeShade="BF"/>
            </w:tcBorders>
          </w:tcPr>
          <w:p w:rsidR="00185E09" w:rsidRPr="00BF6D88" w:rsidRDefault="00185E09" w:rsidP="00A33D96"/>
        </w:tc>
      </w:tr>
      <w:tr w:rsidR="00185E09" w:rsidRPr="00DC71C2" w:rsidTr="00BA0D5C">
        <w:trPr>
          <w:trHeight w:val="340"/>
        </w:trPr>
        <w:tc>
          <w:tcPr>
            <w:tcW w:w="1276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185E09" w:rsidRPr="00BF6D88" w:rsidRDefault="00185E09" w:rsidP="00A33D96"/>
        </w:tc>
        <w:tc>
          <w:tcPr>
            <w:tcW w:w="425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:rsidR="00185E09" w:rsidRPr="00BF6D88" w:rsidRDefault="00185E09" w:rsidP="00400B6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dashSmallGap" w:sz="4" w:space="0" w:color="auto"/>
            </w:tcBorders>
          </w:tcPr>
          <w:p w:rsidR="00185E09" w:rsidRPr="00BF6D88" w:rsidRDefault="00185E09" w:rsidP="00A33D96"/>
        </w:tc>
        <w:tc>
          <w:tcPr>
            <w:tcW w:w="2978" w:type="dxa"/>
            <w:gridSpan w:val="2"/>
            <w:tcBorders>
              <w:top w:val="nil"/>
              <w:left w:val="dashSmallGap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85E09" w:rsidRPr="00BF6D88" w:rsidRDefault="00185E09" w:rsidP="00A33D96"/>
        </w:tc>
      </w:tr>
    </w:tbl>
    <w:p w:rsidR="00D063AA" w:rsidRPr="00741A8E" w:rsidRDefault="00D063AA" w:rsidP="00661F13">
      <w:pPr>
        <w:rPr>
          <w:rFonts w:ascii="ＭＳ Ｐゴシック" w:hAnsi="ＭＳ Ｐゴシック"/>
          <w:b/>
        </w:rPr>
      </w:pPr>
    </w:p>
    <w:tbl>
      <w:tblPr>
        <w:tblStyle w:val="21"/>
        <w:tblW w:w="0" w:type="auto"/>
        <w:tblInd w:w="108" w:type="dxa"/>
        <w:tblLook w:val="0420" w:firstRow="1" w:lastRow="0" w:firstColumn="0" w:lastColumn="0" w:noHBand="0" w:noVBand="1"/>
      </w:tblPr>
      <w:tblGrid>
        <w:gridCol w:w="8222"/>
        <w:gridCol w:w="1701"/>
      </w:tblGrid>
      <w:tr w:rsidR="0036710A" w:rsidRPr="00741A8E" w:rsidTr="0036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tblHeader/>
        </w:trPr>
        <w:tc>
          <w:tcPr>
            <w:tcW w:w="82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36710A" w:rsidRPr="000D16A9" w:rsidRDefault="0036710A" w:rsidP="00290CE7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color w:val="auto"/>
              </w:rPr>
              <w:t>内　　　　　容</w:t>
            </w:r>
          </w:p>
          <w:p w:rsidR="00D42681" w:rsidRDefault="00D42681" w:rsidP="00290CE7">
            <w:pPr>
              <w:jc w:val="center"/>
              <w:rPr>
                <w:color w:val="auto"/>
              </w:rPr>
            </w:pPr>
          </w:p>
          <w:p w:rsidR="0036710A" w:rsidRPr="000D16A9" w:rsidRDefault="0036710A" w:rsidP="00290CE7">
            <w:pPr>
              <w:jc w:val="center"/>
              <w:rPr>
                <w:b w:val="0"/>
                <w:bCs w:val="0"/>
              </w:rPr>
            </w:pPr>
            <w:r w:rsidRPr="000D16A9">
              <w:rPr>
                <w:rFonts w:hint="eastAsia"/>
                <w:color w:val="auto"/>
              </w:rPr>
              <w:t>議　　題</w:t>
            </w:r>
          </w:p>
          <w:p w:rsidR="0036710A" w:rsidRPr="000D16A9" w:rsidRDefault="0036710A" w:rsidP="00290CE7">
            <w:pPr>
              <w:jc w:val="center"/>
              <w:rPr>
                <w:color w:val="auto"/>
              </w:rPr>
            </w:pPr>
            <w:r w:rsidRPr="000D16A9">
              <w:rPr>
                <w:rFonts w:hint="eastAsia"/>
                <w:color w:val="auto"/>
              </w:rPr>
              <w:t>内　　　　　容</w:t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36710A" w:rsidRPr="000D16A9" w:rsidRDefault="00947E7D" w:rsidP="00290CE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期限</w:t>
            </w:r>
            <w:r>
              <w:rPr>
                <w:rFonts w:hint="eastAsia"/>
                <w:color w:val="auto"/>
              </w:rPr>
              <w:t>/</w:t>
            </w:r>
            <w:r>
              <w:rPr>
                <w:rFonts w:hint="eastAsia"/>
                <w:color w:val="auto"/>
              </w:rPr>
              <w:t>担当</w:t>
            </w:r>
          </w:p>
        </w:tc>
      </w:tr>
      <w:tr w:rsidR="0036710A" w:rsidRPr="000E1644" w:rsidTr="00E7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4"/>
        </w:trPr>
        <w:tc>
          <w:tcPr>
            <w:tcW w:w="82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DA6AF8" w:rsidRDefault="00DA6AF8" w:rsidP="006534B1">
            <w:pPr>
              <w:ind w:leftChars="100" w:left="200"/>
              <w:rPr>
                <w:rFonts w:asciiTheme="majorEastAsia" w:eastAsiaTheme="majorEastAsia" w:hAnsiTheme="majorEastAsia"/>
              </w:rPr>
            </w:pPr>
          </w:p>
          <w:p w:rsidR="00DA6AF8" w:rsidRDefault="00DA6AF8" w:rsidP="006534B1">
            <w:pPr>
              <w:ind w:leftChars="100" w:left="200"/>
              <w:rPr>
                <w:rFonts w:asciiTheme="majorEastAsia" w:eastAsiaTheme="majorEastAsia" w:hAnsiTheme="majorEastAsia"/>
              </w:rPr>
            </w:pPr>
          </w:p>
          <w:p w:rsidR="00DA6AF8" w:rsidRPr="000E1644" w:rsidRDefault="00DA6AF8" w:rsidP="006534B1">
            <w:pPr>
              <w:ind w:leftChars="100" w:left="20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36710A" w:rsidRPr="000E1644" w:rsidRDefault="0036710A" w:rsidP="00031567">
            <w:pPr>
              <w:rPr>
                <w:rFonts w:asciiTheme="majorEastAsia" w:eastAsiaTheme="majorEastAsia" w:hAnsiTheme="majorEastAsia"/>
              </w:rPr>
            </w:pPr>
          </w:p>
          <w:p w:rsidR="003A3FDB" w:rsidRPr="000E1644" w:rsidRDefault="003A3FDB" w:rsidP="00031567">
            <w:pPr>
              <w:rPr>
                <w:rFonts w:asciiTheme="majorEastAsia" w:eastAsiaTheme="majorEastAsia" w:hAnsiTheme="majorEastAsia"/>
              </w:rPr>
            </w:pPr>
          </w:p>
          <w:p w:rsidR="003A3FDB" w:rsidRPr="000E1644" w:rsidRDefault="003A3FDB" w:rsidP="00031567">
            <w:pPr>
              <w:rPr>
                <w:rFonts w:asciiTheme="majorEastAsia" w:eastAsiaTheme="majorEastAsia" w:hAnsiTheme="majorEastAsia"/>
              </w:rPr>
            </w:pPr>
          </w:p>
          <w:p w:rsidR="003A3FDB" w:rsidRPr="000E1644" w:rsidRDefault="003A3FDB" w:rsidP="00031567">
            <w:pPr>
              <w:rPr>
                <w:rFonts w:asciiTheme="majorEastAsia" w:eastAsiaTheme="majorEastAsia" w:hAnsiTheme="majorEastAsia"/>
              </w:rPr>
            </w:pPr>
          </w:p>
          <w:p w:rsidR="003A3FDB" w:rsidRPr="000E1644" w:rsidRDefault="003A3FDB" w:rsidP="00031567">
            <w:pPr>
              <w:rPr>
                <w:rFonts w:asciiTheme="majorEastAsia" w:eastAsiaTheme="majorEastAsia" w:hAnsiTheme="majorEastAsia"/>
              </w:rPr>
            </w:pPr>
          </w:p>
          <w:p w:rsidR="003A3FDB" w:rsidRPr="000E1644" w:rsidRDefault="003A3FDB" w:rsidP="00031567">
            <w:pPr>
              <w:rPr>
                <w:rFonts w:asciiTheme="majorEastAsia" w:eastAsiaTheme="majorEastAsia" w:hAnsiTheme="majorEastAsia"/>
              </w:rPr>
            </w:pPr>
          </w:p>
          <w:p w:rsidR="003A3FDB" w:rsidRPr="000E1644" w:rsidRDefault="003A3FDB" w:rsidP="00031567">
            <w:pPr>
              <w:rPr>
                <w:rFonts w:asciiTheme="majorEastAsia" w:eastAsiaTheme="majorEastAsia" w:hAnsiTheme="majorEastAsia"/>
              </w:rPr>
            </w:pPr>
          </w:p>
          <w:p w:rsidR="003A3FDB" w:rsidRPr="000E1644" w:rsidRDefault="003A3FDB" w:rsidP="00031567">
            <w:pPr>
              <w:rPr>
                <w:rFonts w:asciiTheme="majorEastAsia" w:eastAsiaTheme="majorEastAsia" w:hAnsiTheme="majorEastAsia"/>
              </w:rPr>
            </w:pPr>
          </w:p>
          <w:p w:rsidR="003A3FDB" w:rsidRPr="000E1644" w:rsidRDefault="003A3FDB" w:rsidP="00031567">
            <w:pPr>
              <w:rPr>
                <w:rFonts w:asciiTheme="majorEastAsia" w:eastAsiaTheme="majorEastAsia" w:hAnsiTheme="majorEastAsia"/>
              </w:rPr>
            </w:pPr>
          </w:p>
          <w:p w:rsidR="003A3FDB" w:rsidRPr="000E1644" w:rsidRDefault="003A3FDB" w:rsidP="0003156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00DB1" w:rsidRPr="000E1644" w:rsidRDefault="00100DB1" w:rsidP="001A4B7C">
      <w:pPr>
        <w:rPr>
          <w:rFonts w:asciiTheme="majorEastAsia" w:eastAsiaTheme="majorEastAsia" w:hAnsiTheme="majorEastAsia"/>
        </w:rPr>
      </w:pPr>
    </w:p>
    <w:sectPr w:rsidR="00100DB1" w:rsidRPr="000E1644" w:rsidSect="00E2607F">
      <w:pgSz w:w="11906" w:h="16838" w:code="9"/>
      <w:pgMar w:top="1134" w:right="567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DE" w:rsidRDefault="004F7FDE" w:rsidP="00095F69">
      <w:pPr>
        <w:spacing w:line="240" w:lineRule="auto"/>
      </w:pPr>
      <w:r>
        <w:separator/>
      </w:r>
    </w:p>
  </w:endnote>
  <w:endnote w:type="continuationSeparator" w:id="0">
    <w:p w:rsidR="004F7FDE" w:rsidRDefault="004F7FDE" w:rsidP="00095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DE" w:rsidRDefault="004F7FDE" w:rsidP="00095F69">
      <w:pPr>
        <w:spacing w:line="240" w:lineRule="auto"/>
      </w:pPr>
      <w:r>
        <w:separator/>
      </w:r>
    </w:p>
  </w:footnote>
  <w:footnote w:type="continuationSeparator" w:id="0">
    <w:p w:rsidR="004F7FDE" w:rsidRDefault="004F7FDE" w:rsidP="00095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38A9"/>
    <w:multiLevelType w:val="hybridMultilevel"/>
    <w:tmpl w:val="EA985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AC680E"/>
    <w:multiLevelType w:val="hybridMultilevel"/>
    <w:tmpl w:val="4D065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9C76A4"/>
    <w:multiLevelType w:val="hybridMultilevel"/>
    <w:tmpl w:val="85663AA2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>
    <w:nsid w:val="68AB3DD5"/>
    <w:multiLevelType w:val="hybridMultilevel"/>
    <w:tmpl w:val="9D7E5536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>
    <w:nsid w:val="69482E0D"/>
    <w:multiLevelType w:val="hybridMultilevel"/>
    <w:tmpl w:val="16AABC90"/>
    <w:lvl w:ilvl="0" w:tplc="8962EA3E">
      <w:start w:val="1"/>
      <w:numFmt w:val="bullet"/>
      <w:pStyle w:val="1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>
    <w:nsid w:val="737C3753"/>
    <w:multiLevelType w:val="hybridMultilevel"/>
    <w:tmpl w:val="64B02EB8"/>
    <w:lvl w:ilvl="0" w:tplc="9532062C">
      <w:start w:val="1"/>
      <w:numFmt w:val="decimal"/>
      <w:pStyle w:val="a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B1"/>
    <w:rsid w:val="00005EBF"/>
    <w:rsid w:val="00031567"/>
    <w:rsid w:val="00035251"/>
    <w:rsid w:val="0005264E"/>
    <w:rsid w:val="0006435C"/>
    <w:rsid w:val="00092D0A"/>
    <w:rsid w:val="00095F69"/>
    <w:rsid w:val="000A1300"/>
    <w:rsid w:val="000B242E"/>
    <w:rsid w:val="000B7DEE"/>
    <w:rsid w:val="000C3FD0"/>
    <w:rsid w:val="000C6EE1"/>
    <w:rsid w:val="000D16A9"/>
    <w:rsid w:val="000E1644"/>
    <w:rsid w:val="000F36A1"/>
    <w:rsid w:val="000F391B"/>
    <w:rsid w:val="00100DB1"/>
    <w:rsid w:val="0012171B"/>
    <w:rsid w:val="00160E02"/>
    <w:rsid w:val="00175A5B"/>
    <w:rsid w:val="00185E09"/>
    <w:rsid w:val="001941B1"/>
    <w:rsid w:val="001A4B7C"/>
    <w:rsid w:val="001C3086"/>
    <w:rsid w:val="001C4A0A"/>
    <w:rsid w:val="001D5FB4"/>
    <w:rsid w:val="001E30A0"/>
    <w:rsid w:val="001F3136"/>
    <w:rsid w:val="00246EFB"/>
    <w:rsid w:val="002815A9"/>
    <w:rsid w:val="00290CE7"/>
    <w:rsid w:val="002A5C62"/>
    <w:rsid w:val="002B37C6"/>
    <w:rsid w:val="002E3E60"/>
    <w:rsid w:val="00305AB2"/>
    <w:rsid w:val="00335290"/>
    <w:rsid w:val="0036710A"/>
    <w:rsid w:val="0038282A"/>
    <w:rsid w:val="003936D8"/>
    <w:rsid w:val="003A3FDB"/>
    <w:rsid w:val="003B1982"/>
    <w:rsid w:val="003E4749"/>
    <w:rsid w:val="003F18E4"/>
    <w:rsid w:val="00400B65"/>
    <w:rsid w:val="0042683F"/>
    <w:rsid w:val="00426BCC"/>
    <w:rsid w:val="00444312"/>
    <w:rsid w:val="00452B55"/>
    <w:rsid w:val="00453BB5"/>
    <w:rsid w:val="00482399"/>
    <w:rsid w:val="00495086"/>
    <w:rsid w:val="004C0A10"/>
    <w:rsid w:val="004C0BFC"/>
    <w:rsid w:val="004C43B1"/>
    <w:rsid w:val="004D60E3"/>
    <w:rsid w:val="004E408A"/>
    <w:rsid w:val="004E41AE"/>
    <w:rsid w:val="004F7FDE"/>
    <w:rsid w:val="00506240"/>
    <w:rsid w:val="00530EDC"/>
    <w:rsid w:val="00546BB7"/>
    <w:rsid w:val="00547931"/>
    <w:rsid w:val="00557439"/>
    <w:rsid w:val="0056253E"/>
    <w:rsid w:val="00597731"/>
    <w:rsid w:val="005B48E4"/>
    <w:rsid w:val="005E679C"/>
    <w:rsid w:val="005F4BDA"/>
    <w:rsid w:val="00614909"/>
    <w:rsid w:val="006253ED"/>
    <w:rsid w:val="00626ED5"/>
    <w:rsid w:val="006534B1"/>
    <w:rsid w:val="00661F13"/>
    <w:rsid w:val="006928A9"/>
    <w:rsid w:val="006A617D"/>
    <w:rsid w:val="006E5153"/>
    <w:rsid w:val="006F5A39"/>
    <w:rsid w:val="006F6534"/>
    <w:rsid w:val="00704D45"/>
    <w:rsid w:val="00711632"/>
    <w:rsid w:val="00713B55"/>
    <w:rsid w:val="00732C8C"/>
    <w:rsid w:val="007368C6"/>
    <w:rsid w:val="00741876"/>
    <w:rsid w:val="00741A8E"/>
    <w:rsid w:val="00751A75"/>
    <w:rsid w:val="0075469E"/>
    <w:rsid w:val="0076533F"/>
    <w:rsid w:val="007725FC"/>
    <w:rsid w:val="00774BFC"/>
    <w:rsid w:val="00776B0B"/>
    <w:rsid w:val="007C1607"/>
    <w:rsid w:val="007D793B"/>
    <w:rsid w:val="007F0BC4"/>
    <w:rsid w:val="007F43DC"/>
    <w:rsid w:val="0080252B"/>
    <w:rsid w:val="00803452"/>
    <w:rsid w:val="00804ED7"/>
    <w:rsid w:val="00816681"/>
    <w:rsid w:val="00852CB1"/>
    <w:rsid w:val="008573D2"/>
    <w:rsid w:val="0086747F"/>
    <w:rsid w:val="00870E8D"/>
    <w:rsid w:val="0087278D"/>
    <w:rsid w:val="00880AB9"/>
    <w:rsid w:val="008959C3"/>
    <w:rsid w:val="008A7175"/>
    <w:rsid w:val="008B3367"/>
    <w:rsid w:val="008B7690"/>
    <w:rsid w:val="008C35D4"/>
    <w:rsid w:val="008E47A6"/>
    <w:rsid w:val="00906A1A"/>
    <w:rsid w:val="00943694"/>
    <w:rsid w:val="00943821"/>
    <w:rsid w:val="00947E7D"/>
    <w:rsid w:val="00951719"/>
    <w:rsid w:val="00960276"/>
    <w:rsid w:val="00967E96"/>
    <w:rsid w:val="009872F4"/>
    <w:rsid w:val="009978BF"/>
    <w:rsid w:val="009B2ED4"/>
    <w:rsid w:val="009C482F"/>
    <w:rsid w:val="009D1862"/>
    <w:rsid w:val="009E6702"/>
    <w:rsid w:val="00A24A79"/>
    <w:rsid w:val="00A33D96"/>
    <w:rsid w:val="00A342FC"/>
    <w:rsid w:val="00A4159E"/>
    <w:rsid w:val="00A52DC7"/>
    <w:rsid w:val="00A70A86"/>
    <w:rsid w:val="00A845CE"/>
    <w:rsid w:val="00A92AE9"/>
    <w:rsid w:val="00AC2D61"/>
    <w:rsid w:val="00AD5A1B"/>
    <w:rsid w:val="00B01324"/>
    <w:rsid w:val="00B46888"/>
    <w:rsid w:val="00B94F29"/>
    <w:rsid w:val="00BA0D5C"/>
    <w:rsid w:val="00BD01EC"/>
    <w:rsid w:val="00BF4C87"/>
    <w:rsid w:val="00BF6D88"/>
    <w:rsid w:val="00C00792"/>
    <w:rsid w:val="00C02C43"/>
    <w:rsid w:val="00C10CC8"/>
    <w:rsid w:val="00C116AC"/>
    <w:rsid w:val="00C2420C"/>
    <w:rsid w:val="00C34828"/>
    <w:rsid w:val="00C46014"/>
    <w:rsid w:val="00C61A4C"/>
    <w:rsid w:val="00C626ED"/>
    <w:rsid w:val="00C65853"/>
    <w:rsid w:val="00C93630"/>
    <w:rsid w:val="00CA0583"/>
    <w:rsid w:val="00CC2D65"/>
    <w:rsid w:val="00CC3492"/>
    <w:rsid w:val="00D047B9"/>
    <w:rsid w:val="00D063AA"/>
    <w:rsid w:val="00D06B3E"/>
    <w:rsid w:val="00D06CF6"/>
    <w:rsid w:val="00D20756"/>
    <w:rsid w:val="00D24BAF"/>
    <w:rsid w:val="00D42681"/>
    <w:rsid w:val="00D43245"/>
    <w:rsid w:val="00D47440"/>
    <w:rsid w:val="00D52E02"/>
    <w:rsid w:val="00D5397F"/>
    <w:rsid w:val="00D571FC"/>
    <w:rsid w:val="00D64DAF"/>
    <w:rsid w:val="00DA6AF8"/>
    <w:rsid w:val="00DB5A97"/>
    <w:rsid w:val="00DB5E73"/>
    <w:rsid w:val="00DC199E"/>
    <w:rsid w:val="00DC71C2"/>
    <w:rsid w:val="00E101B3"/>
    <w:rsid w:val="00E2607F"/>
    <w:rsid w:val="00E62BC6"/>
    <w:rsid w:val="00E76C66"/>
    <w:rsid w:val="00E912FF"/>
    <w:rsid w:val="00EA1379"/>
    <w:rsid w:val="00EA32B6"/>
    <w:rsid w:val="00EC786D"/>
    <w:rsid w:val="00ED3D41"/>
    <w:rsid w:val="00ED6D9A"/>
    <w:rsid w:val="00EF5493"/>
    <w:rsid w:val="00F21F0D"/>
    <w:rsid w:val="00F56EEB"/>
    <w:rsid w:val="00F941C3"/>
    <w:rsid w:val="00FC6885"/>
    <w:rsid w:val="00FD3DD9"/>
    <w:rsid w:val="00FD5882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583"/>
    <w:pPr>
      <w:widowControl w:val="0"/>
      <w:snapToGrid w:val="0"/>
      <w:spacing w:line="300" w:lineRule="atLeast"/>
      <w:jc w:val="both"/>
    </w:pPr>
    <w:rPr>
      <w:rFonts w:ascii="Arial" w:eastAsia="ＭＳ Ｐゴシック" w:hAnsi="Arial"/>
      <w:sz w:val="20"/>
    </w:rPr>
  </w:style>
  <w:style w:type="paragraph" w:styleId="10">
    <w:name w:val="heading 1"/>
    <w:basedOn w:val="a0"/>
    <w:next w:val="a0"/>
    <w:link w:val="11"/>
    <w:uiPriority w:val="9"/>
    <w:qFormat/>
    <w:rsid w:val="0076533F"/>
    <w:pPr>
      <w:keepNext/>
      <w:pBdr>
        <w:left w:val="single" w:sz="24" w:space="4" w:color="17365D" w:themeColor="text2" w:themeShade="BF"/>
        <w:bottom w:val="dashSmallGap" w:sz="4" w:space="1" w:color="auto"/>
      </w:pBdr>
      <w:spacing w:after="60" w:line="340" w:lineRule="atLeast"/>
      <w:ind w:leftChars="100" w:left="100" w:rightChars="100" w:right="100"/>
      <w:outlineLvl w:val="0"/>
    </w:pPr>
    <w:rPr>
      <w:rFonts w:asciiTheme="majorHAnsi" w:eastAsiaTheme="majorEastAsia" w:hAnsiTheme="majorHAnsi" w:cstheme="majorBidi"/>
      <w:b/>
      <w:color w:val="0F243E" w:themeColor="text2" w:themeShade="80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76533F"/>
    <w:pPr>
      <w:keepNext/>
      <w:pBdr>
        <w:top w:val="dashSmallGap" w:sz="4" w:space="1" w:color="17365D" w:themeColor="text2" w:themeShade="BF"/>
        <w:bottom w:val="dashSmallGap" w:sz="4" w:space="1" w:color="17365D" w:themeColor="text2" w:themeShade="BF"/>
      </w:pBdr>
      <w:spacing w:after="60"/>
      <w:ind w:leftChars="50" w:left="50" w:rightChars="50" w:right="50"/>
      <w:outlineLvl w:val="1"/>
    </w:pPr>
    <w:rPr>
      <w:rFonts w:asciiTheme="majorHAnsi" w:eastAsiaTheme="majorEastAsia" w:hAnsiTheme="majorHAnsi" w:cstheme="majorBidi"/>
      <w:b/>
      <w:color w:val="17365D" w:themeColor="text2" w:themeShade="BF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52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095F69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1"/>
    <w:link w:val="a5"/>
    <w:uiPriority w:val="99"/>
    <w:rsid w:val="00095F69"/>
  </w:style>
  <w:style w:type="paragraph" w:styleId="a7">
    <w:name w:val="footer"/>
    <w:basedOn w:val="a0"/>
    <w:link w:val="a8"/>
    <w:uiPriority w:val="99"/>
    <w:unhideWhenUsed/>
    <w:rsid w:val="00095F69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1"/>
    <w:link w:val="a7"/>
    <w:uiPriority w:val="99"/>
    <w:rsid w:val="00095F69"/>
  </w:style>
  <w:style w:type="character" w:styleId="a9">
    <w:name w:val="Placeholder Text"/>
    <w:basedOn w:val="a1"/>
    <w:uiPriority w:val="99"/>
    <w:semiHidden/>
    <w:rsid w:val="0075469E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75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75469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0"/>
    <w:uiPriority w:val="34"/>
    <w:rsid w:val="00A342FC"/>
    <w:pPr>
      <w:ind w:leftChars="200" w:left="200"/>
    </w:pPr>
  </w:style>
  <w:style w:type="paragraph" w:styleId="ad">
    <w:name w:val="No Spacing"/>
    <w:uiPriority w:val="1"/>
    <w:rsid w:val="00741A8E"/>
    <w:pPr>
      <w:widowControl w:val="0"/>
      <w:snapToGrid w:val="0"/>
      <w:spacing w:line="280" w:lineRule="atLeast"/>
      <w:jc w:val="both"/>
    </w:pPr>
    <w:rPr>
      <w:rFonts w:eastAsia="ＭＳ Ｐゴシック"/>
      <w:sz w:val="20"/>
    </w:rPr>
  </w:style>
  <w:style w:type="table" w:customStyle="1" w:styleId="110">
    <w:name w:val="表 (青)  11"/>
    <w:basedOn w:val="a2"/>
    <w:uiPriority w:val="60"/>
    <w:rsid w:val="004D60E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1">
    <w:name w:val="表 (青)  21"/>
    <w:basedOn w:val="a2"/>
    <w:uiPriority w:val="61"/>
    <w:rsid w:val="00D06B3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1">
    <w:name w:val="見出し 1 (文字)"/>
    <w:basedOn w:val="a1"/>
    <w:link w:val="10"/>
    <w:uiPriority w:val="9"/>
    <w:rsid w:val="0076533F"/>
    <w:rPr>
      <w:rFonts w:asciiTheme="majorHAnsi" w:eastAsiaTheme="majorEastAsia" w:hAnsiTheme="majorHAnsi" w:cstheme="majorBidi"/>
      <w:b/>
      <w:color w:val="0F243E" w:themeColor="text2" w:themeShade="80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76533F"/>
    <w:rPr>
      <w:rFonts w:asciiTheme="majorHAnsi" w:eastAsiaTheme="majorEastAsia" w:hAnsiTheme="majorHAnsi" w:cstheme="majorBidi"/>
      <w:b/>
      <w:color w:val="17365D" w:themeColor="text2" w:themeShade="BF"/>
    </w:rPr>
  </w:style>
  <w:style w:type="paragraph" w:customStyle="1" w:styleId="ae">
    <w:name w:val="経緯書式"/>
    <w:basedOn w:val="a0"/>
    <w:qFormat/>
    <w:rsid w:val="0076533F"/>
    <w:p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ind w:leftChars="100" w:left="100" w:rightChars="100" w:right="100"/>
    </w:pPr>
    <w:rPr>
      <w:rFonts w:eastAsia="ＭＳ Ｐ明朝"/>
      <w:color w:val="1D1B11" w:themeColor="background2" w:themeShade="1A"/>
      <w:sz w:val="18"/>
    </w:rPr>
  </w:style>
  <w:style w:type="paragraph" w:customStyle="1" w:styleId="af">
    <w:name w:val="コード"/>
    <w:basedOn w:val="a0"/>
    <w:qFormat/>
    <w:rsid w:val="00FD3DD9"/>
    <w:pPr>
      <w:pBdr>
        <w:top w:val="single" w:sz="2" w:space="1" w:color="262626" w:themeColor="text1" w:themeTint="D9"/>
        <w:left w:val="single" w:sz="2" w:space="4" w:color="262626" w:themeColor="text1" w:themeTint="D9"/>
        <w:bottom w:val="single" w:sz="2" w:space="1" w:color="262626" w:themeColor="text1" w:themeTint="D9"/>
        <w:right w:val="single" w:sz="2" w:space="4" w:color="262626" w:themeColor="text1" w:themeTint="D9"/>
      </w:pBdr>
      <w:ind w:leftChars="100" w:left="100" w:rightChars="100" w:right="100"/>
    </w:pPr>
    <w:rPr>
      <w:rFonts w:ascii="ＭＳ ゴシック" w:eastAsia="ＭＳ ゴシック"/>
      <w:noProof/>
      <w:color w:val="404040" w:themeColor="text1" w:themeTint="BF"/>
      <w:sz w:val="18"/>
    </w:rPr>
  </w:style>
  <w:style w:type="paragraph" w:customStyle="1" w:styleId="a">
    <w:name w:val="スタイル２"/>
    <w:basedOn w:val="ac"/>
    <w:qFormat/>
    <w:rsid w:val="002E3E60"/>
    <w:pPr>
      <w:numPr>
        <w:numId w:val="5"/>
      </w:numPr>
      <w:adjustRightInd w:val="0"/>
      <w:ind w:left="540" w:hanging="340"/>
    </w:pPr>
  </w:style>
  <w:style w:type="paragraph" w:customStyle="1" w:styleId="1">
    <w:name w:val="スタイル1"/>
    <w:basedOn w:val="ac"/>
    <w:qFormat/>
    <w:rsid w:val="00A4159E"/>
    <w:pPr>
      <w:numPr>
        <w:numId w:val="6"/>
      </w:numPr>
      <w:ind w:left="540" w:hanging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583"/>
    <w:pPr>
      <w:widowControl w:val="0"/>
      <w:snapToGrid w:val="0"/>
      <w:spacing w:line="300" w:lineRule="atLeast"/>
      <w:jc w:val="both"/>
    </w:pPr>
    <w:rPr>
      <w:rFonts w:ascii="Arial" w:eastAsia="ＭＳ Ｐゴシック" w:hAnsi="Arial"/>
      <w:sz w:val="20"/>
    </w:rPr>
  </w:style>
  <w:style w:type="paragraph" w:styleId="10">
    <w:name w:val="heading 1"/>
    <w:basedOn w:val="a0"/>
    <w:next w:val="a0"/>
    <w:link w:val="11"/>
    <w:uiPriority w:val="9"/>
    <w:qFormat/>
    <w:rsid w:val="0076533F"/>
    <w:pPr>
      <w:keepNext/>
      <w:pBdr>
        <w:left w:val="single" w:sz="24" w:space="4" w:color="17365D" w:themeColor="text2" w:themeShade="BF"/>
        <w:bottom w:val="dashSmallGap" w:sz="4" w:space="1" w:color="auto"/>
      </w:pBdr>
      <w:spacing w:after="60" w:line="340" w:lineRule="atLeast"/>
      <w:ind w:leftChars="100" w:left="100" w:rightChars="100" w:right="100"/>
      <w:outlineLvl w:val="0"/>
    </w:pPr>
    <w:rPr>
      <w:rFonts w:asciiTheme="majorHAnsi" w:eastAsiaTheme="majorEastAsia" w:hAnsiTheme="majorHAnsi" w:cstheme="majorBidi"/>
      <w:b/>
      <w:color w:val="0F243E" w:themeColor="text2" w:themeShade="80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76533F"/>
    <w:pPr>
      <w:keepNext/>
      <w:pBdr>
        <w:top w:val="dashSmallGap" w:sz="4" w:space="1" w:color="17365D" w:themeColor="text2" w:themeShade="BF"/>
        <w:bottom w:val="dashSmallGap" w:sz="4" w:space="1" w:color="17365D" w:themeColor="text2" w:themeShade="BF"/>
      </w:pBdr>
      <w:spacing w:after="60"/>
      <w:ind w:leftChars="50" w:left="50" w:rightChars="50" w:right="50"/>
      <w:outlineLvl w:val="1"/>
    </w:pPr>
    <w:rPr>
      <w:rFonts w:asciiTheme="majorHAnsi" w:eastAsiaTheme="majorEastAsia" w:hAnsiTheme="majorHAnsi" w:cstheme="majorBidi"/>
      <w:b/>
      <w:color w:val="17365D" w:themeColor="text2" w:themeShade="BF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52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095F69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1"/>
    <w:link w:val="a5"/>
    <w:uiPriority w:val="99"/>
    <w:rsid w:val="00095F69"/>
  </w:style>
  <w:style w:type="paragraph" w:styleId="a7">
    <w:name w:val="footer"/>
    <w:basedOn w:val="a0"/>
    <w:link w:val="a8"/>
    <w:uiPriority w:val="99"/>
    <w:unhideWhenUsed/>
    <w:rsid w:val="00095F69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1"/>
    <w:link w:val="a7"/>
    <w:uiPriority w:val="99"/>
    <w:rsid w:val="00095F69"/>
  </w:style>
  <w:style w:type="character" w:styleId="a9">
    <w:name w:val="Placeholder Text"/>
    <w:basedOn w:val="a1"/>
    <w:uiPriority w:val="99"/>
    <w:semiHidden/>
    <w:rsid w:val="0075469E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75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75469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0"/>
    <w:uiPriority w:val="34"/>
    <w:rsid w:val="00A342FC"/>
    <w:pPr>
      <w:ind w:leftChars="200" w:left="200"/>
    </w:pPr>
  </w:style>
  <w:style w:type="paragraph" w:styleId="ad">
    <w:name w:val="No Spacing"/>
    <w:uiPriority w:val="1"/>
    <w:rsid w:val="00741A8E"/>
    <w:pPr>
      <w:widowControl w:val="0"/>
      <w:snapToGrid w:val="0"/>
      <w:spacing w:line="280" w:lineRule="atLeast"/>
      <w:jc w:val="both"/>
    </w:pPr>
    <w:rPr>
      <w:rFonts w:eastAsia="ＭＳ Ｐゴシック"/>
      <w:sz w:val="20"/>
    </w:rPr>
  </w:style>
  <w:style w:type="table" w:customStyle="1" w:styleId="110">
    <w:name w:val="表 (青)  11"/>
    <w:basedOn w:val="a2"/>
    <w:uiPriority w:val="60"/>
    <w:rsid w:val="004D60E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1">
    <w:name w:val="表 (青)  21"/>
    <w:basedOn w:val="a2"/>
    <w:uiPriority w:val="61"/>
    <w:rsid w:val="00D06B3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1">
    <w:name w:val="見出し 1 (文字)"/>
    <w:basedOn w:val="a1"/>
    <w:link w:val="10"/>
    <w:uiPriority w:val="9"/>
    <w:rsid w:val="0076533F"/>
    <w:rPr>
      <w:rFonts w:asciiTheme="majorHAnsi" w:eastAsiaTheme="majorEastAsia" w:hAnsiTheme="majorHAnsi" w:cstheme="majorBidi"/>
      <w:b/>
      <w:color w:val="0F243E" w:themeColor="text2" w:themeShade="80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76533F"/>
    <w:rPr>
      <w:rFonts w:asciiTheme="majorHAnsi" w:eastAsiaTheme="majorEastAsia" w:hAnsiTheme="majorHAnsi" w:cstheme="majorBidi"/>
      <w:b/>
      <w:color w:val="17365D" w:themeColor="text2" w:themeShade="BF"/>
    </w:rPr>
  </w:style>
  <w:style w:type="paragraph" w:customStyle="1" w:styleId="ae">
    <w:name w:val="経緯書式"/>
    <w:basedOn w:val="a0"/>
    <w:qFormat/>
    <w:rsid w:val="0076533F"/>
    <w:p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ind w:leftChars="100" w:left="100" w:rightChars="100" w:right="100"/>
    </w:pPr>
    <w:rPr>
      <w:rFonts w:eastAsia="ＭＳ Ｐ明朝"/>
      <w:color w:val="1D1B11" w:themeColor="background2" w:themeShade="1A"/>
      <w:sz w:val="18"/>
    </w:rPr>
  </w:style>
  <w:style w:type="paragraph" w:customStyle="1" w:styleId="af">
    <w:name w:val="コード"/>
    <w:basedOn w:val="a0"/>
    <w:qFormat/>
    <w:rsid w:val="00FD3DD9"/>
    <w:pPr>
      <w:pBdr>
        <w:top w:val="single" w:sz="2" w:space="1" w:color="262626" w:themeColor="text1" w:themeTint="D9"/>
        <w:left w:val="single" w:sz="2" w:space="4" w:color="262626" w:themeColor="text1" w:themeTint="D9"/>
        <w:bottom w:val="single" w:sz="2" w:space="1" w:color="262626" w:themeColor="text1" w:themeTint="D9"/>
        <w:right w:val="single" w:sz="2" w:space="4" w:color="262626" w:themeColor="text1" w:themeTint="D9"/>
      </w:pBdr>
      <w:ind w:leftChars="100" w:left="100" w:rightChars="100" w:right="100"/>
    </w:pPr>
    <w:rPr>
      <w:rFonts w:ascii="ＭＳ ゴシック" w:eastAsia="ＭＳ ゴシック"/>
      <w:noProof/>
      <w:color w:val="404040" w:themeColor="text1" w:themeTint="BF"/>
      <w:sz w:val="18"/>
    </w:rPr>
  </w:style>
  <w:style w:type="paragraph" w:customStyle="1" w:styleId="a">
    <w:name w:val="スタイル２"/>
    <w:basedOn w:val="ac"/>
    <w:qFormat/>
    <w:rsid w:val="002E3E60"/>
    <w:pPr>
      <w:numPr>
        <w:numId w:val="5"/>
      </w:numPr>
      <w:adjustRightInd w:val="0"/>
      <w:ind w:left="540" w:hanging="340"/>
    </w:pPr>
  </w:style>
  <w:style w:type="paragraph" w:customStyle="1" w:styleId="1">
    <w:name w:val="スタイル1"/>
    <w:basedOn w:val="ac"/>
    <w:qFormat/>
    <w:rsid w:val="00A4159E"/>
    <w:pPr>
      <w:numPr>
        <w:numId w:val="6"/>
      </w:numPr>
      <w:ind w:left="5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DC311B-091A-418F-A9C3-997DF4285898}"/>
      </w:docPartPr>
      <w:docPartBody>
        <w:p w:rsidR="00E16992" w:rsidRDefault="008C1EB1">
          <w:r w:rsidRPr="007744A7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485F50-418F-4102-8E10-9D63C3B3565D}"/>
      </w:docPartPr>
      <w:docPartBody>
        <w:p w:rsidR="00FE4946" w:rsidRDefault="00AA37E0">
          <w:r w:rsidRPr="005C3DD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EB1"/>
    <w:rsid w:val="00026F15"/>
    <w:rsid w:val="00044D8D"/>
    <w:rsid w:val="00067CDC"/>
    <w:rsid w:val="000E194D"/>
    <w:rsid w:val="00254531"/>
    <w:rsid w:val="003708B5"/>
    <w:rsid w:val="004B0505"/>
    <w:rsid w:val="005A31C8"/>
    <w:rsid w:val="005D7C2E"/>
    <w:rsid w:val="005E261E"/>
    <w:rsid w:val="00811E22"/>
    <w:rsid w:val="008C1EB1"/>
    <w:rsid w:val="00996C9E"/>
    <w:rsid w:val="009F1DEE"/>
    <w:rsid w:val="00A82542"/>
    <w:rsid w:val="00AA37E0"/>
    <w:rsid w:val="00C01699"/>
    <w:rsid w:val="00C6086C"/>
    <w:rsid w:val="00E16992"/>
    <w:rsid w:val="00FB3C95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37E0"/>
    <w:rPr>
      <w:color w:val="808080"/>
    </w:rPr>
  </w:style>
  <w:style w:type="paragraph" w:customStyle="1" w:styleId="953EA380E809423F92D2055148EA2133">
    <w:name w:val="953EA380E809423F92D2055148EA2133"/>
    <w:rsid w:val="00AA37E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2DE6-AA0F-4636-B65A-7F6868AE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SILAND.JP　テンプレート集 by SILA</vt:lpstr>
    </vt:vector>
  </TitlesOfParts>
  <Company>FJ-WORK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SILAND.JP　テンプレート集 by SILA</dc:title>
  <dc:subject>議事録</dc:subject>
  <dc:creator>hideki</dc:creator>
  <dc:description>http://siland.jp</dc:description>
  <cp:lastModifiedBy>SENBOKU</cp:lastModifiedBy>
  <cp:revision>15</cp:revision>
  <cp:lastPrinted>2013-01-28T08:03:00Z</cp:lastPrinted>
  <dcterms:created xsi:type="dcterms:W3CDTF">2013-01-28T07:15:00Z</dcterms:created>
  <dcterms:modified xsi:type="dcterms:W3CDTF">2013-02-07T02:25:00Z</dcterms:modified>
</cp:coreProperties>
</file>